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14:paraId="52FE5101" w14:textId="77777777" w:rsidTr="00D17A05">
        <w:trPr>
          <w:trHeight w:val="699"/>
        </w:trPr>
        <w:tc>
          <w:tcPr>
            <w:tcW w:w="2518" w:type="dxa"/>
            <w:vAlign w:val="center"/>
          </w:tcPr>
          <w:p w14:paraId="7A73BEE4" w14:textId="77777777"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14:paraId="456F1ED3" w14:textId="4CF5E1FB"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6D6A5A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4690087A" w14:textId="77777777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14:paraId="017670BA" w14:textId="0FEB26D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6D6A5A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37CF4F7C" w14:textId="18FA06D5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6D6A5A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27291F9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6FACC29B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51B2B8B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5064D01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6CE0E10F" w14:textId="77777777" w:rsidTr="00D17A05">
        <w:trPr>
          <w:trHeight w:val="709"/>
        </w:trPr>
        <w:tc>
          <w:tcPr>
            <w:tcW w:w="2518" w:type="dxa"/>
            <w:vMerge/>
            <w:vAlign w:val="center"/>
          </w:tcPr>
          <w:p w14:paraId="1EA20F68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A35CF83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0D66C06A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39F0649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564FFD00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55A9C469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605E1534" w14:textId="77777777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14:paraId="0A26F264" w14:textId="427C57D9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14:paraId="132D9636" w14:textId="150ABABC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56E84BB7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28AD8ADE" w14:textId="4CC95712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24B522E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5408602A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5CE389EC" w14:textId="77777777" w:rsidTr="00D17A05">
        <w:trPr>
          <w:trHeight w:val="701"/>
        </w:trPr>
        <w:tc>
          <w:tcPr>
            <w:tcW w:w="2518" w:type="dxa"/>
            <w:vMerge/>
            <w:vAlign w:val="center"/>
          </w:tcPr>
          <w:p w14:paraId="146065F4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133F0FF" w14:textId="57AA7CA3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50B138AF" w14:textId="631E1B50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39D8677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3E053A09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699038E5" w14:textId="77777777"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14:paraId="48796419" w14:textId="77777777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14:paraId="202F0FAF" w14:textId="4B3DB29D"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6D6A5A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</w:tbl>
    <w:p w14:paraId="7401DD68" w14:textId="77777777" w:rsidR="00532E79" w:rsidRDefault="00532E79" w:rsidP="00890742">
      <w:pPr>
        <w:ind w:firstLineChars="1950" w:firstLine="5460"/>
        <w:rPr>
          <w:sz w:val="28"/>
          <w:szCs w:val="28"/>
        </w:rPr>
      </w:pPr>
    </w:p>
    <w:p w14:paraId="0697E62E" w14:textId="77777777"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14:paraId="0C662EE2" w14:textId="76590970"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6D6A5A">
        <w:rPr>
          <w:rFonts w:hint="eastAsia"/>
          <w:sz w:val="36"/>
          <w:szCs w:val="36"/>
        </w:rPr>
        <w:t>：</w:t>
      </w:r>
      <w:r w:rsidR="006D6A5A">
        <w:rPr>
          <w:rFonts w:hint="eastAsia"/>
          <w:sz w:val="28"/>
          <w:szCs w:val="28"/>
        </w:rPr>
        <w:t>方冰倩</w:t>
      </w:r>
      <w:r w:rsidR="00890742">
        <w:rPr>
          <w:rFonts w:hint="eastAsia"/>
          <w:sz w:val="44"/>
          <w:szCs w:val="44"/>
        </w:rPr>
        <w:t xml:space="preserve">  </w:t>
      </w:r>
      <w:r w:rsidR="00890742" w:rsidRPr="00890742">
        <w:rPr>
          <w:rFonts w:hint="eastAsia"/>
          <w:sz w:val="30"/>
          <w:szCs w:val="30"/>
        </w:rPr>
        <w:t>日期</w:t>
      </w:r>
      <w:r w:rsidR="006D6A5A">
        <w:rPr>
          <w:rFonts w:hint="eastAsia"/>
          <w:sz w:val="30"/>
          <w:szCs w:val="30"/>
        </w:rPr>
        <w:t>：</w:t>
      </w:r>
      <w:r w:rsidR="006D6A5A">
        <w:rPr>
          <w:rFonts w:hint="eastAsia"/>
          <w:sz w:val="30"/>
          <w:szCs w:val="30"/>
        </w:rPr>
        <w:t>2</w:t>
      </w:r>
      <w:r w:rsidR="006D6A5A">
        <w:rPr>
          <w:sz w:val="30"/>
          <w:szCs w:val="30"/>
        </w:rPr>
        <w:t>019</w:t>
      </w:r>
      <w:r w:rsidR="006D6A5A">
        <w:rPr>
          <w:rFonts w:hint="eastAsia"/>
          <w:sz w:val="30"/>
          <w:szCs w:val="30"/>
        </w:rPr>
        <w:t>.</w:t>
      </w:r>
      <w:r w:rsidR="006D6A5A">
        <w:rPr>
          <w:sz w:val="30"/>
          <w:szCs w:val="30"/>
        </w:rPr>
        <w:t>09.11</w:t>
      </w:r>
      <w:bookmarkStart w:id="0" w:name="_GoBack"/>
      <w:bookmarkEnd w:id="0"/>
    </w:p>
    <w:p w14:paraId="4721421C" w14:textId="77777777"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C52AF" w14:textId="77777777" w:rsidR="008740E8" w:rsidRDefault="008740E8" w:rsidP="005D6FC6">
      <w:r>
        <w:separator/>
      </w:r>
    </w:p>
  </w:endnote>
  <w:endnote w:type="continuationSeparator" w:id="0">
    <w:p w14:paraId="2681C61F" w14:textId="77777777" w:rsidR="008740E8" w:rsidRDefault="008740E8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F8AA2" w14:textId="77777777" w:rsidR="008740E8" w:rsidRDefault="008740E8" w:rsidP="005D6FC6">
      <w:r>
        <w:separator/>
      </w:r>
    </w:p>
  </w:footnote>
  <w:footnote w:type="continuationSeparator" w:id="0">
    <w:p w14:paraId="673050F0" w14:textId="77777777" w:rsidR="008740E8" w:rsidRDefault="008740E8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34E"/>
    <w:rsid w:val="0009446C"/>
    <w:rsid w:val="00156C04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6D6A5A"/>
    <w:rsid w:val="007238AD"/>
    <w:rsid w:val="007575FE"/>
    <w:rsid w:val="007C3D5B"/>
    <w:rsid w:val="00833200"/>
    <w:rsid w:val="008679B7"/>
    <w:rsid w:val="008740E8"/>
    <w:rsid w:val="00890742"/>
    <w:rsid w:val="00906666"/>
    <w:rsid w:val="0096594E"/>
    <w:rsid w:val="00A41490"/>
    <w:rsid w:val="00A87BAC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DA7794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B194-8289-4378-9C71-3AEA14BEA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74</Words>
  <Characters>426</Characters>
  <Application>Microsoft Office Word</Application>
  <DocSecurity>0</DocSecurity>
  <Lines>3</Lines>
  <Paragraphs>1</Paragraphs>
  <ScaleCrop>false</ScaleCrop>
  <Company>Sky123.Org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冰倩 方</cp:lastModifiedBy>
  <cp:revision>20</cp:revision>
  <dcterms:created xsi:type="dcterms:W3CDTF">2017-08-23T02:24:00Z</dcterms:created>
  <dcterms:modified xsi:type="dcterms:W3CDTF">2019-09-11T09:42:00Z</dcterms:modified>
</cp:coreProperties>
</file>