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6F260494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>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CC593E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 w:rsidR="00CC593E">
        <w:rPr>
          <w:rFonts w:ascii="仿宋_GB2312" w:eastAsia="仿宋_GB2312" w:hAnsi="仿宋_GB2312" w:cs="仿宋_GB2312" w:hint="default"/>
          <w:sz w:val="28"/>
          <w:szCs w:val="28"/>
          <w:u w:val="single"/>
          <w:lang w:val="zh-TW" w:eastAsia="zh-TW"/>
        </w:rPr>
        <w:t>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CC593E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5146E004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610EABC4" w14:textId="1392EEFF" w:rsidR="009C435A" w:rsidRPr="00CC593E" w:rsidRDefault="0025226A" w:rsidP="00CC593E">
      <w:pPr>
        <w:pStyle w:val="A5"/>
        <w:spacing w:line="300" w:lineRule="auto"/>
        <w:ind w:firstLine="560"/>
        <w:rPr>
          <w:rFonts w:ascii="仿宋_GB2312" w:eastAsia="仿宋_GB2312" w:hAnsi="仿宋_GB2312" w:cs="仿宋_GB2312" w:hint="default"/>
          <w:sz w:val="28"/>
          <w:szCs w:val="28"/>
          <w:u w:val="single"/>
          <w:lang w:val="zh-TW" w:eastAsia="zh-TW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</w:t>
      </w:r>
      <w:r w:rsidRPr="00CC593E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具体</w:t>
      </w:r>
      <w:r w:rsidR="00CC593E" w:rsidRPr="00CC593E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是</w:t>
      </w:r>
      <w:r w:rsidR="00CC593E" w:rsidRPr="00837BBD">
        <w:rPr>
          <w:rFonts w:ascii="FangSong" w:eastAsia="仿宋_GB2312" w:hAnsi="FangSong" w:cs="仿宋_GB2312" w:hint="default"/>
          <w:sz w:val="28"/>
          <w:szCs w:val="28"/>
          <w:u w:val="single"/>
          <w:lang w:val="zh-TW" w:eastAsia="zh-TW"/>
        </w:rPr>
        <w:t>同有需要的同学分享公</w:t>
      </w:r>
      <w:r w:rsidR="00CC593E" w:rsidRPr="00FE4B98">
        <w:rPr>
          <w:rFonts w:ascii="微软雅黑" w:eastAsia="微软雅黑" w:hAnsi="微软雅黑" w:cs="微软雅黑"/>
          <w:sz w:val="28"/>
          <w:szCs w:val="28"/>
          <w:u w:val="single"/>
          <w:lang w:val="zh-TW" w:eastAsia="zh-TW"/>
        </w:rPr>
        <w:t>务员</w:t>
      </w:r>
      <w:r w:rsidR="00CC593E" w:rsidRPr="00FE4B98">
        <w:rPr>
          <w:rFonts w:ascii="仿宋_GB2312" w:eastAsia="仿宋_GB2312" w:hAnsi="仿宋_GB2312" w:cs="仿宋_GB2312" w:hint="default"/>
          <w:sz w:val="28"/>
          <w:szCs w:val="28"/>
          <w:u w:val="single"/>
          <w:lang w:val="zh-TW" w:eastAsia="zh-TW"/>
        </w:rPr>
        <w:t>考</w:t>
      </w:r>
      <w:r w:rsidR="00CC593E" w:rsidRPr="00FE4B98">
        <w:rPr>
          <w:rFonts w:ascii="微软雅黑" w:eastAsia="微软雅黑" w:hAnsi="微软雅黑" w:cs="微软雅黑"/>
          <w:sz w:val="28"/>
          <w:szCs w:val="28"/>
          <w:u w:val="single"/>
          <w:lang w:val="zh-TW" w:eastAsia="zh-TW"/>
        </w:rPr>
        <w:t>试经验</w:t>
      </w:r>
      <w:r w:rsidR="00CC593E" w:rsidRPr="00CC593E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。</w:t>
      </w:r>
    </w:p>
    <w:p w14:paraId="1F8BE14C" w14:textId="77777777" w:rsidR="00FE4B98" w:rsidRDefault="00FE4B98" w:rsidP="00FE4B98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544EDDAD" w14:textId="77777777" w:rsidR="00FE4B98" w:rsidRDefault="00FE4B98" w:rsidP="00FE4B98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709B111C" w14:textId="256F3E22" w:rsidR="00FE4B98" w:rsidRDefault="00FE4B98" w:rsidP="00FE4B98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巨婷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14:paraId="07EC4228" w14:textId="5851DFD3" w:rsidR="00FE4B98" w:rsidRDefault="00FE4B98" w:rsidP="00FE4B98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刘梦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圆</w:t>
      </w:r>
    </w:p>
    <w:p w14:paraId="0DB2AA10" w14:textId="12CCD8EC" w:rsidR="00FE4B98" w:rsidRDefault="00FE4B98" w:rsidP="00FE4B98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bookmarkStart w:id="0" w:name="_GoBack"/>
      <w:bookmarkEnd w:id="0"/>
      <w:r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 w:hint="default"/>
          <w:sz w:val="28"/>
          <w:szCs w:val="28"/>
        </w:rPr>
        <w:t>25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1A32DDC3" w14:textId="77777777" w:rsidR="00FE4B98" w:rsidRDefault="00FE4B98" w:rsidP="00FE4B98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2C72534A" w14:textId="77777777" w:rsidR="00FE4B98" w:rsidRDefault="00FE4B98" w:rsidP="00FE4B98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lastRenderedPageBreak/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38F2025E" w14:textId="77777777" w:rsidR="00FE4B98" w:rsidRDefault="00FE4B98" w:rsidP="00FE4B98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p w14:paraId="1B997302" w14:textId="2DC95342" w:rsidR="009C435A" w:rsidRDefault="009C435A" w:rsidP="00FE4B98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</w:rPr>
      </w:pPr>
    </w:p>
    <w:sectPr w:rsidR="009C435A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6896E" w14:textId="77777777" w:rsidR="00F647C0" w:rsidRDefault="00F647C0">
      <w:r>
        <w:separator/>
      </w:r>
    </w:p>
  </w:endnote>
  <w:endnote w:type="continuationSeparator" w:id="0">
    <w:p w14:paraId="28C25149" w14:textId="77777777" w:rsidR="00F647C0" w:rsidRDefault="00F6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S Gothic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8C09E" w14:textId="77777777" w:rsidR="00F647C0" w:rsidRDefault="00F647C0">
      <w:r>
        <w:separator/>
      </w:r>
    </w:p>
  </w:footnote>
  <w:footnote w:type="continuationSeparator" w:id="0">
    <w:p w14:paraId="212DD595" w14:textId="77777777" w:rsidR="00F647C0" w:rsidRDefault="00F6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B25"/>
    <w:rsid w:val="001B68C8"/>
    <w:rsid w:val="0025226A"/>
    <w:rsid w:val="00357DB9"/>
    <w:rsid w:val="003E74FF"/>
    <w:rsid w:val="005336E1"/>
    <w:rsid w:val="006317DB"/>
    <w:rsid w:val="00837BBD"/>
    <w:rsid w:val="009C435A"/>
    <w:rsid w:val="009E7C61"/>
    <w:rsid w:val="00A326D4"/>
    <w:rsid w:val="00A4511F"/>
    <w:rsid w:val="00A862AF"/>
    <w:rsid w:val="00AA7D70"/>
    <w:rsid w:val="00AD673F"/>
    <w:rsid w:val="00BB4936"/>
    <w:rsid w:val="00C84C1A"/>
    <w:rsid w:val="00C9210D"/>
    <w:rsid w:val="00CC593E"/>
    <w:rsid w:val="00E25B25"/>
    <w:rsid w:val="00F647C0"/>
    <w:rsid w:val="00FE4B98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924D6F"/>
  <w15:docId w15:val="{C9D81F37-729B-494D-89FE-6C15D348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Date"/>
    <w:basedOn w:val="a"/>
    <w:next w:val="a"/>
    <w:link w:val="a7"/>
    <w:uiPriority w:val="99"/>
    <w:semiHidden/>
    <w:unhideWhenUsed/>
    <w:rsid w:val="00FE4B98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FE4B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巨婷</cp:lastModifiedBy>
  <cp:revision>12</cp:revision>
  <dcterms:created xsi:type="dcterms:W3CDTF">2017-04-13T14:01:00Z</dcterms:created>
  <dcterms:modified xsi:type="dcterms:W3CDTF">2019-02-02T04:23:00Z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